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FE1" w:rsidRPr="00E1376B" w:rsidRDefault="00E1376B" w:rsidP="00E1376B">
      <w:pPr>
        <w:bidi w:val="0"/>
        <w:jc w:val="center"/>
        <w:rPr>
          <w:b/>
          <w:bCs/>
          <w:rtl/>
          <w:lang w:bidi="fa-IR"/>
        </w:rPr>
      </w:pPr>
      <w:r w:rsidRPr="00E1376B">
        <w:rPr>
          <w:rFonts w:hint="cs"/>
          <w:b/>
          <w:bCs/>
          <w:rtl/>
          <w:lang w:bidi="fa-IR"/>
        </w:rPr>
        <w:t>باسمه تعالی</w:t>
      </w:r>
    </w:p>
    <w:tbl>
      <w:tblPr>
        <w:tblW w:w="10920" w:type="dxa"/>
        <w:tblInd w:w="-31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6527"/>
        <w:gridCol w:w="2268"/>
      </w:tblGrid>
      <w:tr w:rsidR="0073149C" w:rsidRPr="008139D1" w:rsidTr="00CC3CD8">
        <w:trPr>
          <w:trHeight w:val="1656"/>
        </w:trPr>
        <w:tc>
          <w:tcPr>
            <w:tcW w:w="2125" w:type="dxa"/>
            <w:vAlign w:val="center"/>
          </w:tcPr>
          <w:p w:rsidR="00147DB5" w:rsidRDefault="00147DB5" w:rsidP="00812C96">
            <w:pPr>
              <w:rPr>
                <w:rFonts w:cs="B Nazanin"/>
                <w:b/>
                <w:bCs/>
                <w:szCs w:val="20"/>
              </w:rPr>
            </w:pPr>
          </w:p>
          <w:p w:rsidR="00DA5D89" w:rsidRPr="00322EA2" w:rsidRDefault="00DA5D89" w:rsidP="00812C96">
            <w:pPr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شناسه: </w:t>
            </w:r>
            <w:r w:rsidR="00061ADA">
              <w:rPr>
                <w:rFonts w:cs="B Nazanin" w:hint="cs"/>
                <w:b/>
                <w:bCs/>
                <w:szCs w:val="20"/>
                <w:rtl/>
              </w:rPr>
              <w:t>د</w:t>
            </w:r>
            <w:r w:rsidRPr="00322EA2">
              <w:rPr>
                <w:rFonts w:cs="B Nazanin" w:hint="cs"/>
                <w:b/>
                <w:bCs/>
                <w:szCs w:val="20"/>
                <w:rtl/>
              </w:rPr>
              <w:t>/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2</w:t>
            </w:r>
            <w:r w:rsidRPr="00322EA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/</w:t>
            </w:r>
            <w:r w:rsidR="00812C96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11</w:t>
            </w:r>
            <w:r w:rsidRPr="00322EA2">
              <w:rPr>
                <w:rFonts w:ascii="B Nazanin" w:eastAsia="Calibri" w:hAnsi="Calibri" w:cs="B Nazanin" w:hint="cs"/>
                <w:szCs w:val="20"/>
                <w:rtl/>
              </w:rPr>
              <w:t xml:space="preserve"> </w:t>
            </w:r>
          </w:p>
          <w:p w:rsidR="00DA5D89" w:rsidRPr="00322EA2" w:rsidRDefault="00DA5D89" w:rsidP="009E60EC">
            <w:pPr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تاریخ : </w:t>
            </w:r>
          </w:p>
          <w:p w:rsidR="00DA5D89" w:rsidRPr="00046D1D" w:rsidRDefault="00DA5D89" w:rsidP="009E60EC">
            <w:pPr>
              <w:bidi w:val="0"/>
              <w:spacing w:line="192" w:lineRule="auto"/>
              <w:jc w:val="right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پيوست: </w:t>
            </w:r>
          </w:p>
          <w:p w:rsidR="0073149C" w:rsidRPr="00DF6FDB" w:rsidRDefault="0073149C" w:rsidP="0073149C">
            <w:pPr>
              <w:bidi w:val="0"/>
              <w:spacing w:line="216" w:lineRule="auto"/>
              <w:jc w:val="right"/>
              <w:rPr>
                <w:rFonts w:cs="B Nazanin"/>
                <w:b/>
                <w:bCs/>
                <w:noProof w:val="0"/>
                <w:szCs w:val="20"/>
                <w:rtl/>
                <w:lang w:bidi="fa-IR"/>
              </w:rPr>
            </w:pPr>
          </w:p>
        </w:tc>
        <w:tc>
          <w:tcPr>
            <w:tcW w:w="6527" w:type="dxa"/>
            <w:vAlign w:val="center"/>
          </w:tcPr>
          <w:p w:rsidR="00147DB5" w:rsidRDefault="00147DB5" w:rsidP="007A5F02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 w:val="28"/>
                <w:lang w:bidi="fa-IR"/>
              </w:rPr>
            </w:pPr>
          </w:p>
          <w:p w:rsidR="0073149C" w:rsidRPr="00147DB5" w:rsidRDefault="00061ADA" w:rsidP="007A5F02">
            <w:pPr>
              <w:spacing w:line="276" w:lineRule="auto"/>
              <w:jc w:val="center"/>
              <w:rPr>
                <w:rFonts w:cs="B Nazanin" w:hint="cs"/>
                <w:b/>
                <w:bCs/>
                <w:noProof w:val="0"/>
                <w:sz w:val="28"/>
                <w:rtl/>
                <w:lang w:bidi="fa-IR"/>
              </w:rPr>
            </w:pPr>
            <w:r w:rsidRPr="00147DB5">
              <w:rPr>
                <w:rFonts w:cs="B Nazanin" w:hint="cs"/>
                <w:b/>
                <w:bCs/>
                <w:noProof w:val="0"/>
                <w:sz w:val="28"/>
                <w:rtl/>
                <w:lang w:bidi="fa-IR"/>
              </w:rPr>
              <w:t>فرم تعیین داوران، ناظر و زمان دفاع رساله دکتری</w:t>
            </w:r>
            <w:r w:rsidR="00362E8B">
              <w:rPr>
                <w:rFonts w:cs="B Nazanin" w:hint="cs"/>
                <w:b/>
                <w:bCs/>
                <w:noProof w:val="0"/>
                <w:sz w:val="28"/>
                <w:rtl/>
                <w:lang w:bidi="fa-IR"/>
              </w:rPr>
              <w:t xml:space="preserve"> </w:t>
            </w:r>
            <w:r w:rsidR="00362E8B" w:rsidRPr="00362E8B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(</w:t>
            </w:r>
            <w:proofErr w:type="spellStart"/>
            <w:r w:rsidR="00362E8B" w:rsidRPr="00362E8B"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  <w:t>Ph.D</w:t>
            </w:r>
            <w:proofErr w:type="spellEnd"/>
            <w:r w:rsidR="00362E8B" w:rsidRPr="00362E8B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)</w:t>
            </w:r>
          </w:p>
          <w:p w:rsidR="0031377B" w:rsidRPr="007B50AA" w:rsidRDefault="0031377B" w:rsidP="007A5F02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 w:val="28"/>
                <w:rtl/>
                <w:lang w:bidi="fa-IR"/>
              </w:rPr>
            </w:pPr>
          </w:p>
        </w:tc>
        <w:tc>
          <w:tcPr>
            <w:tcW w:w="2268" w:type="dxa"/>
          </w:tcPr>
          <w:p w:rsidR="0073149C" w:rsidRPr="00275FE1" w:rsidRDefault="0073149C" w:rsidP="00275FE1">
            <w:pPr>
              <w:jc w:val="center"/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  <w:r w:rsidRPr="00275FE1">
              <w:rPr>
                <w:rFonts w:cs="B Nazanin"/>
                <w:sz w:val="24"/>
                <w:szCs w:val="24"/>
              </w:rPr>
              <w:drawing>
                <wp:inline distT="0" distB="0" distL="0" distR="0" wp14:anchorId="0DF6157E" wp14:editId="34A33FEA">
                  <wp:extent cx="731520" cy="7315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5FE1">
              <w:rPr>
                <w:rFonts w:cs="B Nazanin"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75D7D63C" wp14:editId="7442C104">
                  <wp:simplePos x="0" y="0"/>
                  <wp:positionH relativeFrom="column">
                    <wp:posOffset>5367020</wp:posOffset>
                  </wp:positionH>
                  <wp:positionV relativeFrom="paragraph">
                    <wp:posOffset>1060450</wp:posOffset>
                  </wp:positionV>
                  <wp:extent cx="448310" cy="694690"/>
                  <wp:effectExtent l="0" t="0" r="8890" b="0"/>
                  <wp:wrapNone/>
                  <wp:docPr id="7" name="Picture 7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FE1">
              <w:rPr>
                <w:rFonts w:cs="B Nazanin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3FF3B502" wp14:editId="0373DFA1">
                  <wp:simplePos x="0" y="0"/>
                  <wp:positionH relativeFrom="column">
                    <wp:posOffset>5367020</wp:posOffset>
                  </wp:positionH>
                  <wp:positionV relativeFrom="paragraph">
                    <wp:posOffset>1060450</wp:posOffset>
                  </wp:positionV>
                  <wp:extent cx="448310" cy="694690"/>
                  <wp:effectExtent l="0" t="0" r="8890" b="0"/>
                  <wp:wrapNone/>
                  <wp:docPr id="6" name="Picture 6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FE1">
              <w:rPr>
                <w:rFonts w:cs="B Nazanin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0F56C50F" wp14:editId="0ED29251">
                  <wp:simplePos x="0" y="0"/>
                  <wp:positionH relativeFrom="column">
                    <wp:posOffset>5367020</wp:posOffset>
                  </wp:positionH>
                  <wp:positionV relativeFrom="paragraph">
                    <wp:posOffset>1060450</wp:posOffset>
                  </wp:positionV>
                  <wp:extent cx="448310" cy="694690"/>
                  <wp:effectExtent l="0" t="0" r="8890" b="0"/>
                  <wp:wrapNone/>
                  <wp:docPr id="5" name="Picture 5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FE1">
              <w:rPr>
                <w:rFonts w:cs="B Nazanin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3F43D3F0" wp14:editId="282685F7">
                  <wp:simplePos x="0" y="0"/>
                  <wp:positionH relativeFrom="column">
                    <wp:posOffset>6197600</wp:posOffset>
                  </wp:positionH>
                  <wp:positionV relativeFrom="paragraph">
                    <wp:posOffset>598170</wp:posOffset>
                  </wp:positionV>
                  <wp:extent cx="502285" cy="778510"/>
                  <wp:effectExtent l="0" t="0" r="0" b="2540"/>
                  <wp:wrapNone/>
                  <wp:docPr id="4" name="Picture 4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FE1">
              <w:rPr>
                <w:rFonts w:cs="B Nazanin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68EE1E28" wp14:editId="1207E509">
                  <wp:simplePos x="0" y="0"/>
                  <wp:positionH relativeFrom="column">
                    <wp:posOffset>6197600</wp:posOffset>
                  </wp:positionH>
                  <wp:positionV relativeFrom="paragraph">
                    <wp:posOffset>598170</wp:posOffset>
                  </wp:positionV>
                  <wp:extent cx="502285" cy="778510"/>
                  <wp:effectExtent l="0" t="0" r="0" b="2540"/>
                  <wp:wrapNone/>
                  <wp:docPr id="3" name="Picture 3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FE1">
              <w:rPr>
                <w:rFonts w:cs="B Nazanin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53EA5173" wp14:editId="5F43980B">
                  <wp:simplePos x="0" y="0"/>
                  <wp:positionH relativeFrom="column">
                    <wp:posOffset>6197600</wp:posOffset>
                  </wp:positionH>
                  <wp:positionV relativeFrom="paragraph">
                    <wp:posOffset>598170</wp:posOffset>
                  </wp:positionV>
                  <wp:extent cx="502285" cy="778510"/>
                  <wp:effectExtent l="0" t="0" r="0" b="2540"/>
                  <wp:wrapNone/>
                  <wp:docPr id="2" name="Pictur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149C" w:rsidRPr="00DA5D89" w:rsidRDefault="0073149C" w:rsidP="00275FE1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DA5D89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مدیریت تحصیلات تکمیلی</w:t>
            </w:r>
          </w:p>
        </w:tc>
      </w:tr>
      <w:tr w:rsidR="00275FE1" w:rsidRPr="008139D1" w:rsidTr="00CC3CD8">
        <w:trPr>
          <w:trHeight w:val="1211"/>
        </w:trPr>
        <w:tc>
          <w:tcPr>
            <w:tcW w:w="10920" w:type="dxa"/>
            <w:gridSpan w:val="3"/>
          </w:tcPr>
          <w:p w:rsidR="004B2B3D" w:rsidRPr="004B2B3D" w:rsidRDefault="00DC46A0" w:rsidP="004B2B3D">
            <w:pPr>
              <w:rPr>
                <w:rFonts w:cs="B Nazanin"/>
                <w:b/>
                <w:bCs/>
                <w:noProof w:val="0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 w:val="26"/>
                <w:szCs w:val="26"/>
                <w:rtl/>
                <w:lang w:bidi="fa-IR"/>
              </w:rPr>
              <w:t xml:space="preserve">رئیس </w:t>
            </w:r>
            <w:r w:rsidR="0073149C">
              <w:rPr>
                <w:rFonts w:cs="B Nazanin" w:hint="cs"/>
                <w:b/>
                <w:bCs/>
                <w:noProof w:val="0"/>
                <w:sz w:val="26"/>
                <w:szCs w:val="26"/>
                <w:rtl/>
                <w:lang w:bidi="fa-IR"/>
              </w:rPr>
              <w:t xml:space="preserve">محترم </w:t>
            </w:r>
            <w:r>
              <w:rPr>
                <w:rFonts w:cs="B Nazanin" w:hint="cs"/>
                <w:b/>
                <w:bCs/>
                <w:noProof w:val="0"/>
                <w:sz w:val="26"/>
                <w:szCs w:val="26"/>
                <w:rtl/>
                <w:lang w:bidi="fa-IR"/>
              </w:rPr>
              <w:t xml:space="preserve">دانشکده </w:t>
            </w:r>
            <w:r w:rsidR="004B2B3D" w:rsidRPr="004B2B3D">
              <w:rPr>
                <w:rFonts w:cs="B Nazanin"/>
                <w:b/>
                <w:bCs/>
                <w:noProof w:val="0"/>
                <w:sz w:val="26"/>
                <w:szCs w:val="26"/>
                <w:rtl/>
                <w:lang w:bidi="fa-IR"/>
              </w:rPr>
              <w:t xml:space="preserve"> ..............................</w:t>
            </w:r>
          </w:p>
          <w:p w:rsidR="004B2B3D" w:rsidRPr="004B2B3D" w:rsidRDefault="004B2B3D" w:rsidP="004B2B3D">
            <w:pPr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</w:pPr>
            <w:r w:rsidRPr="004B2B3D">
              <w:rPr>
                <w:rFonts w:cs="B Nazanin" w:hint="eastAsia"/>
                <w:noProof w:val="0"/>
                <w:sz w:val="26"/>
                <w:szCs w:val="26"/>
                <w:rtl/>
                <w:lang w:bidi="fa-IR"/>
              </w:rPr>
              <w:t>با</w:t>
            </w:r>
            <w:r w:rsidRPr="004B2B3D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 xml:space="preserve"> سلام و احترام،</w:t>
            </w:r>
          </w:p>
          <w:p w:rsidR="00DC46A0" w:rsidRPr="00DC46A0" w:rsidRDefault="00DC46A0" w:rsidP="0073149C">
            <w:pPr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</w:pP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>به اطلاع م</w:t>
            </w:r>
            <w:r w:rsidRPr="00DC46A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softHyphen/>
            </w:r>
            <w:r w:rsidRPr="00DC46A0">
              <w:rPr>
                <w:rFonts w:cs="B Nazanin" w:hint="eastAsia"/>
                <w:noProof w:val="0"/>
                <w:sz w:val="26"/>
                <w:szCs w:val="26"/>
                <w:rtl/>
                <w:lang w:bidi="fa-IR"/>
              </w:rPr>
              <w:t>رساند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 xml:space="preserve"> برابر نظر استاد راهنما، پا</w:t>
            </w:r>
            <w:r w:rsidRPr="00DC46A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DC46A0">
              <w:rPr>
                <w:rFonts w:cs="B Nazanin" w:hint="eastAsia"/>
                <w:noProof w:val="0"/>
                <w:sz w:val="26"/>
                <w:szCs w:val="26"/>
                <w:rtl/>
                <w:lang w:bidi="fa-IR"/>
              </w:rPr>
              <w:t>ان</w:t>
            </w:r>
            <w:r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softHyphen/>
            </w:r>
            <w:r w:rsidRPr="00DC46A0">
              <w:rPr>
                <w:rFonts w:cs="B Nazanin" w:hint="eastAsia"/>
                <w:noProof w:val="0"/>
                <w:sz w:val="26"/>
                <w:szCs w:val="26"/>
                <w:rtl/>
                <w:lang w:bidi="fa-IR"/>
              </w:rPr>
              <w:t>نامه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 xml:space="preserve"> آقا</w:t>
            </w:r>
            <w:r w:rsidRPr="00DC46A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 xml:space="preserve"> / خانم .............................</w:t>
            </w:r>
            <w:r w:rsidR="0073149C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............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>........... به شماره دانشجو</w:t>
            </w:r>
            <w:r w:rsidRPr="00DC46A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 xml:space="preserve"> 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>...</w:t>
            </w:r>
            <w:r w:rsidR="0073149C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>.....................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>.................</w:t>
            </w:r>
          </w:p>
          <w:p w:rsidR="00DC46A0" w:rsidRPr="00DC46A0" w:rsidRDefault="00DC46A0" w:rsidP="007A5F02">
            <w:pPr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</w:pPr>
            <w:r w:rsidRPr="00DC46A0">
              <w:rPr>
                <w:rFonts w:cs="B Nazanin" w:hint="eastAsia"/>
                <w:noProof w:val="0"/>
                <w:sz w:val="26"/>
                <w:szCs w:val="26"/>
                <w:rtl/>
                <w:lang w:bidi="fa-IR"/>
              </w:rPr>
              <w:t>دانشجو</w:t>
            </w:r>
            <w:r w:rsidRPr="00DC46A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 xml:space="preserve"> </w:t>
            </w:r>
            <w:r w:rsidR="007A5F02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دکتری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 xml:space="preserve"> رشته</w:t>
            </w:r>
            <w:r w:rsidR="0073149C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/ گرايش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 xml:space="preserve"> ....</w:t>
            </w:r>
            <w:r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.</w:t>
            </w:r>
            <w:r w:rsidR="0073149C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>..........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>...</w:t>
            </w:r>
            <w:r w:rsidR="0073149C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............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>.......... تحت عنوان: ......................................................................................</w:t>
            </w:r>
            <w:r w:rsidR="007A5F02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................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>......................</w:t>
            </w:r>
          </w:p>
          <w:p w:rsidR="00DC46A0" w:rsidRPr="00DC46A0" w:rsidRDefault="00DC46A0" w:rsidP="00E40315">
            <w:pPr>
              <w:jc w:val="both"/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</w:pPr>
            <w:r w:rsidRPr="00DC46A0">
              <w:rPr>
                <w:rFonts w:cs="B Nazanin" w:hint="eastAsia"/>
                <w:noProof w:val="0"/>
                <w:sz w:val="26"/>
                <w:szCs w:val="26"/>
                <w:rtl/>
                <w:lang w:bidi="fa-IR"/>
              </w:rPr>
              <w:t>آماده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 xml:space="preserve"> دفاع م</w:t>
            </w:r>
            <w:r w:rsidRPr="00DC46A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softHyphen/>
            </w:r>
            <w:r w:rsidRPr="00DC46A0">
              <w:rPr>
                <w:rFonts w:cs="B Nazanin" w:hint="eastAsia"/>
                <w:noProof w:val="0"/>
                <w:sz w:val="26"/>
                <w:szCs w:val="26"/>
                <w:rtl/>
                <w:lang w:bidi="fa-IR"/>
              </w:rPr>
              <w:t>باشد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>. پ</w:t>
            </w:r>
            <w:r w:rsidRPr="00DC46A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DC46A0">
              <w:rPr>
                <w:rFonts w:cs="B Nazanin" w:hint="eastAsia"/>
                <w:noProof w:val="0"/>
                <w:sz w:val="26"/>
                <w:szCs w:val="26"/>
                <w:rtl/>
                <w:lang w:bidi="fa-IR"/>
              </w:rPr>
              <w:t>شنهاد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 xml:space="preserve"> استاد محترم راهنما درخصوص تار</w:t>
            </w:r>
            <w:r w:rsidRPr="00DC46A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DC46A0">
              <w:rPr>
                <w:rFonts w:cs="B Nazanin" w:hint="eastAsia"/>
                <w:noProof w:val="0"/>
                <w:sz w:val="26"/>
                <w:szCs w:val="26"/>
                <w:rtl/>
                <w:lang w:bidi="fa-IR"/>
              </w:rPr>
              <w:t>خ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 xml:space="preserve"> برگزار</w:t>
            </w:r>
            <w:r w:rsidRPr="00DC46A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 xml:space="preserve"> و اعضا ه</w:t>
            </w:r>
            <w:r w:rsidRPr="00DC46A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DC46A0">
              <w:rPr>
                <w:rFonts w:cs="B Nazanin" w:hint="eastAsia"/>
                <w:noProof w:val="0"/>
                <w:sz w:val="26"/>
                <w:szCs w:val="26"/>
                <w:rtl/>
                <w:lang w:bidi="fa-IR"/>
              </w:rPr>
              <w:t>ات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 xml:space="preserve"> داوران در جلسه مورخ ...................... </w:t>
            </w:r>
            <w:r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 xml:space="preserve">گروه </w:t>
            </w:r>
            <w:r w:rsidR="00E40315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به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 xml:space="preserve"> شرح ز</w:t>
            </w:r>
            <w:r w:rsidRPr="00DC46A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DC46A0">
              <w:rPr>
                <w:rFonts w:cs="B Nazanin" w:hint="eastAsia"/>
                <w:noProof w:val="0"/>
                <w:sz w:val="26"/>
                <w:szCs w:val="26"/>
                <w:rtl/>
                <w:lang w:bidi="fa-IR"/>
              </w:rPr>
              <w:t>ر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 xml:space="preserve"> مورد تا</w:t>
            </w:r>
            <w:r w:rsidRPr="00DC46A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یی</w:t>
            </w:r>
            <w:r w:rsidRPr="00DC46A0">
              <w:rPr>
                <w:rFonts w:cs="B Nazanin" w:hint="eastAsia"/>
                <w:noProof w:val="0"/>
                <w:sz w:val="26"/>
                <w:szCs w:val="26"/>
                <w:rtl/>
                <w:lang w:bidi="fa-IR"/>
              </w:rPr>
              <w:t>د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 xml:space="preserve"> قرار گرفت. خواهشمند است مراتب به اطلاع مد</w:t>
            </w:r>
            <w:r w:rsidRPr="00DC46A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DC46A0">
              <w:rPr>
                <w:rFonts w:cs="B Nazanin" w:hint="eastAsia"/>
                <w:noProof w:val="0"/>
                <w:sz w:val="26"/>
                <w:szCs w:val="26"/>
                <w:rtl/>
                <w:lang w:bidi="fa-IR"/>
              </w:rPr>
              <w:t>ر</w:t>
            </w:r>
            <w:r w:rsidRPr="00DC46A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DC46A0">
              <w:rPr>
                <w:rFonts w:cs="B Nazanin" w:hint="eastAsia"/>
                <w:noProof w:val="0"/>
                <w:sz w:val="26"/>
                <w:szCs w:val="26"/>
                <w:rtl/>
                <w:lang w:bidi="fa-IR"/>
              </w:rPr>
              <w:t>ت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 xml:space="preserve"> تحص</w:t>
            </w:r>
            <w:r w:rsidRPr="00DC46A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DC46A0">
              <w:rPr>
                <w:rFonts w:cs="B Nazanin" w:hint="eastAsia"/>
                <w:noProof w:val="0"/>
                <w:sz w:val="26"/>
                <w:szCs w:val="26"/>
                <w:rtl/>
                <w:lang w:bidi="fa-IR"/>
              </w:rPr>
              <w:t>لات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 xml:space="preserve"> تکم</w:t>
            </w:r>
            <w:r w:rsidRPr="00DC46A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DC46A0">
              <w:rPr>
                <w:rFonts w:cs="B Nazanin" w:hint="eastAsia"/>
                <w:noProof w:val="0"/>
                <w:sz w:val="26"/>
                <w:szCs w:val="26"/>
                <w:rtl/>
                <w:lang w:bidi="fa-IR"/>
              </w:rPr>
              <w:t>ل</w:t>
            </w:r>
            <w:r w:rsidRPr="00DC46A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 xml:space="preserve"> دانشگاه رسانده شود.</w:t>
            </w:r>
          </w:p>
          <w:p w:rsidR="00DC46A0" w:rsidRDefault="00DC46A0" w:rsidP="00DC46A0">
            <w:pPr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</w:pPr>
            <w:r w:rsidRPr="00DC46A0">
              <w:rPr>
                <w:rFonts w:cs="B Nazanin" w:hint="eastAsia"/>
                <w:noProof w:val="0"/>
                <w:sz w:val="26"/>
                <w:szCs w:val="26"/>
                <w:rtl/>
                <w:lang w:bidi="fa-IR"/>
              </w:rPr>
              <w:t>روز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>: ........................................ تار</w:t>
            </w:r>
            <w:r w:rsidRPr="00DC46A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DC46A0">
              <w:rPr>
                <w:rFonts w:cs="B Nazanin" w:hint="eastAsia"/>
                <w:noProof w:val="0"/>
                <w:sz w:val="26"/>
                <w:szCs w:val="26"/>
                <w:rtl/>
                <w:lang w:bidi="fa-IR"/>
              </w:rPr>
              <w:t>خ</w:t>
            </w:r>
            <w:r w:rsidRPr="00DC46A0"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  <w:t>: ............................................ ساعت: ............................................... محل: ...........................................................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64"/>
              <w:gridCol w:w="3565"/>
              <w:gridCol w:w="3565"/>
            </w:tblGrid>
            <w:tr w:rsidR="00E40315" w:rsidTr="00E40315">
              <w:tc>
                <w:tcPr>
                  <w:tcW w:w="3564" w:type="dxa"/>
                </w:tcPr>
                <w:p w:rsidR="00E40315" w:rsidRPr="00EA047E" w:rsidRDefault="00E40315" w:rsidP="0073149C">
                  <w:pPr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EA047E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عنوان</w:t>
                  </w:r>
                </w:p>
              </w:tc>
              <w:tc>
                <w:tcPr>
                  <w:tcW w:w="3565" w:type="dxa"/>
                </w:tcPr>
                <w:p w:rsidR="00E40315" w:rsidRPr="00EA047E" w:rsidRDefault="00E40315" w:rsidP="0073149C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EA047E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نام و نام خانوادگی</w:t>
                  </w:r>
                </w:p>
              </w:tc>
              <w:tc>
                <w:tcPr>
                  <w:tcW w:w="3565" w:type="dxa"/>
                </w:tcPr>
                <w:p w:rsidR="00E40315" w:rsidRPr="00EA047E" w:rsidRDefault="00E40315" w:rsidP="0073149C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EA047E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دانشگاه محل خدمت/گروه</w:t>
                  </w:r>
                </w:p>
              </w:tc>
            </w:tr>
            <w:tr w:rsidR="00E40315" w:rsidTr="00E40315">
              <w:tc>
                <w:tcPr>
                  <w:tcW w:w="3564" w:type="dxa"/>
                </w:tcPr>
                <w:p w:rsidR="00E40315" w:rsidRPr="0073149C" w:rsidRDefault="00E40315" w:rsidP="00E40315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3149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استاد راهنمای اول</w:t>
                  </w:r>
                </w:p>
              </w:tc>
              <w:tc>
                <w:tcPr>
                  <w:tcW w:w="3565" w:type="dxa"/>
                </w:tcPr>
                <w:p w:rsidR="00E40315" w:rsidRDefault="00E40315" w:rsidP="00E40315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65" w:type="dxa"/>
                </w:tcPr>
                <w:p w:rsidR="00E40315" w:rsidRDefault="00E40315" w:rsidP="00E40315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E40315" w:rsidTr="00E40315">
              <w:tc>
                <w:tcPr>
                  <w:tcW w:w="3564" w:type="dxa"/>
                </w:tcPr>
                <w:p w:rsidR="00E40315" w:rsidRPr="0073149C" w:rsidRDefault="00E40315" w:rsidP="00E40315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3149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استاد راهنمای دوم</w:t>
                  </w:r>
                </w:p>
              </w:tc>
              <w:tc>
                <w:tcPr>
                  <w:tcW w:w="3565" w:type="dxa"/>
                </w:tcPr>
                <w:p w:rsidR="00E40315" w:rsidRDefault="00E40315" w:rsidP="00E40315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65" w:type="dxa"/>
                </w:tcPr>
                <w:p w:rsidR="00E40315" w:rsidRDefault="00E40315" w:rsidP="00E40315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E40315" w:rsidTr="00E40315">
              <w:tc>
                <w:tcPr>
                  <w:tcW w:w="3564" w:type="dxa"/>
                </w:tcPr>
                <w:p w:rsidR="00E40315" w:rsidRPr="0073149C" w:rsidRDefault="00E40315" w:rsidP="00E40315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3149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استاد مشاور اول</w:t>
                  </w:r>
                </w:p>
              </w:tc>
              <w:tc>
                <w:tcPr>
                  <w:tcW w:w="3565" w:type="dxa"/>
                </w:tcPr>
                <w:p w:rsidR="00E40315" w:rsidRDefault="00E40315" w:rsidP="00E40315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65" w:type="dxa"/>
                </w:tcPr>
                <w:p w:rsidR="00E40315" w:rsidRDefault="00E40315" w:rsidP="00E40315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E40315" w:rsidTr="00E40315">
              <w:tc>
                <w:tcPr>
                  <w:tcW w:w="3564" w:type="dxa"/>
                </w:tcPr>
                <w:p w:rsidR="00E40315" w:rsidRPr="0073149C" w:rsidRDefault="00E40315" w:rsidP="00E40315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3149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استاد مشاور دوم</w:t>
                  </w:r>
                </w:p>
              </w:tc>
              <w:tc>
                <w:tcPr>
                  <w:tcW w:w="3565" w:type="dxa"/>
                </w:tcPr>
                <w:p w:rsidR="00E40315" w:rsidRDefault="00E40315" w:rsidP="00E40315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65" w:type="dxa"/>
                </w:tcPr>
                <w:p w:rsidR="00E40315" w:rsidRDefault="00E40315" w:rsidP="00E40315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E40315" w:rsidTr="00E40315">
              <w:tc>
                <w:tcPr>
                  <w:tcW w:w="3564" w:type="dxa"/>
                </w:tcPr>
                <w:p w:rsidR="00E40315" w:rsidRPr="0073149C" w:rsidRDefault="0073149C" w:rsidP="00E40315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داور</w:t>
                  </w:r>
                  <w:r w:rsidR="00E40315" w:rsidRPr="0073149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داخلی</w:t>
                  </w:r>
                </w:p>
              </w:tc>
              <w:tc>
                <w:tcPr>
                  <w:tcW w:w="3565" w:type="dxa"/>
                </w:tcPr>
                <w:p w:rsidR="00E40315" w:rsidRDefault="00E40315" w:rsidP="00E40315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65" w:type="dxa"/>
                </w:tcPr>
                <w:p w:rsidR="00E40315" w:rsidRDefault="00E40315" w:rsidP="00E40315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7A5F02" w:rsidTr="00E40315">
              <w:tc>
                <w:tcPr>
                  <w:tcW w:w="3564" w:type="dxa"/>
                </w:tcPr>
                <w:p w:rsidR="007A5F02" w:rsidRDefault="007A5F02" w:rsidP="0073149C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داور خارجی</w:t>
                  </w:r>
                </w:p>
              </w:tc>
              <w:tc>
                <w:tcPr>
                  <w:tcW w:w="3565" w:type="dxa"/>
                </w:tcPr>
                <w:p w:rsidR="007A5F02" w:rsidRDefault="007A5F02" w:rsidP="00E40315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65" w:type="dxa"/>
                </w:tcPr>
                <w:p w:rsidR="007A5F02" w:rsidRDefault="007A5F02" w:rsidP="00E40315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E40315" w:rsidTr="00E40315">
              <w:tc>
                <w:tcPr>
                  <w:tcW w:w="3564" w:type="dxa"/>
                </w:tcPr>
                <w:p w:rsidR="00E40315" w:rsidRPr="0073149C" w:rsidRDefault="0073149C" w:rsidP="0073149C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داور</w:t>
                  </w:r>
                  <w:r w:rsidR="00E40315" w:rsidRPr="0073149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خارج</w:t>
                  </w:r>
                  <w:r w:rsidR="00E40315" w:rsidRPr="0073149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ی </w:t>
                  </w:r>
                </w:p>
              </w:tc>
              <w:tc>
                <w:tcPr>
                  <w:tcW w:w="3565" w:type="dxa"/>
                </w:tcPr>
                <w:p w:rsidR="00E40315" w:rsidRDefault="00E40315" w:rsidP="00E40315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65" w:type="dxa"/>
                </w:tcPr>
                <w:p w:rsidR="00E40315" w:rsidRDefault="00E40315" w:rsidP="00E40315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E40315" w:rsidRPr="004D0A36" w:rsidRDefault="00EA047E" w:rsidP="0073149C">
            <w:pPr>
              <w:tabs>
                <w:tab w:val="left" w:pos="1516"/>
              </w:tabs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ab/>
            </w:r>
            <w:r w:rsidR="00E40315" w:rsidRPr="0073149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</w:t>
            </w:r>
            <w:r w:rsidR="0073149C" w:rsidRPr="0073149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نام و </w:t>
            </w:r>
            <w:r w:rsidR="00E40315" w:rsidRPr="004D0A3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امضاء مدیر گروه:        </w:t>
            </w:r>
          </w:p>
          <w:p w:rsidR="00E40315" w:rsidRPr="0044217B" w:rsidRDefault="00E40315" w:rsidP="00E40315">
            <w:pPr>
              <w:rPr>
                <w:rFonts w:cs="B Nazanin"/>
                <w:sz w:val="24"/>
                <w:szCs w:val="24"/>
              </w:rPr>
            </w:pPr>
          </w:p>
        </w:tc>
      </w:tr>
      <w:tr w:rsidR="00275FE1" w:rsidRPr="00DA5D89" w:rsidTr="007A5F02">
        <w:trPr>
          <w:trHeight w:val="5826"/>
        </w:trPr>
        <w:tc>
          <w:tcPr>
            <w:tcW w:w="10920" w:type="dxa"/>
            <w:gridSpan w:val="3"/>
          </w:tcPr>
          <w:p w:rsidR="00E40315" w:rsidRPr="007A5F02" w:rsidRDefault="00E40315" w:rsidP="007A5F02">
            <w:pPr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7A5F02"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  <w:t>مد</w:t>
            </w:r>
            <w:r w:rsidRPr="007A5F02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7A5F02">
              <w:rPr>
                <w:rFonts w:cs="B Nazanin" w:hint="eastAsia"/>
                <w:b/>
                <w:bCs/>
                <w:noProof w:val="0"/>
                <w:sz w:val="24"/>
                <w:szCs w:val="24"/>
                <w:rtl/>
                <w:lang w:bidi="fa-IR"/>
              </w:rPr>
              <w:t>ر</w:t>
            </w:r>
            <w:r w:rsidRPr="007A5F02"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محترم تحص</w:t>
            </w:r>
            <w:r w:rsidRPr="007A5F02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7A5F02">
              <w:rPr>
                <w:rFonts w:cs="B Nazanin" w:hint="eastAsia"/>
                <w:b/>
                <w:bCs/>
                <w:noProof w:val="0"/>
                <w:sz w:val="24"/>
                <w:szCs w:val="24"/>
                <w:rtl/>
                <w:lang w:bidi="fa-IR"/>
              </w:rPr>
              <w:t>لات</w:t>
            </w:r>
            <w:r w:rsidRPr="007A5F02"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تکم</w:t>
            </w:r>
            <w:r w:rsidRPr="007A5F02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7A5F02">
              <w:rPr>
                <w:rFonts w:cs="B Nazanin" w:hint="eastAsia"/>
                <w:b/>
                <w:bCs/>
                <w:noProof w:val="0"/>
                <w:sz w:val="24"/>
                <w:szCs w:val="24"/>
                <w:rtl/>
                <w:lang w:bidi="fa-IR"/>
              </w:rPr>
              <w:t>ل</w:t>
            </w:r>
            <w:r w:rsidRPr="007A5F02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7A5F02"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دانشگاه</w:t>
            </w:r>
          </w:p>
          <w:p w:rsidR="00E40315" w:rsidRPr="00DA5D89" w:rsidRDefault="00E40315" w:rsidP="00362E8B">
            <w:pPr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  <w:r w:rsidRPr="00DA5D89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با</w:t>
            </w:r>
            <w:r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سلام و احترام، ضمن تا</w:t>
            </w:r>
            <w:r w:rsidRPr="00DA5D89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یی</w:t>
            </w:r>
            <w:r w:rsidRPr="00DA5D89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د</w:t>
            </w:r>
            <w:r w:rsidR="004D0A36"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مراتب فوق</w:t>
            </w:r>
            <w:r w:rsidRPr="00DA5D89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،</w:t>
            </w:r>
            <w:r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="00362E8B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ضمن معرفی آقای/ خانم ................................. به عنوان نماینده تحصیلات تکمیلی، </w:t>
            </w:r>
            <w:r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خواهشمند است دستور فرما</w:t>
            </w:r>
            <w:r w:rsidRPr="00DA5D89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یی</w:t>
            </w:r>
            <w:r w:rsidRPr="00DA5D89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د</w:t>
            </w:r>
            <w:r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در ا</w:t>
            </w:r>
            <w:r w:rsidRPr="00DA5D89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DA5D89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ن</w:t>
            </w:r>
            <w:r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خصوص اقدام مقتض</w:t>
            </w:r>
            <w:r w:rsidRPr="00DA5D89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="00362E8B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به عمل آید.</w:t>
            </w:r>
          </w:p>
          <w:p w:rsidR="007A5F02" w:rsidRDefault="007A5F02" w:rsidP="0073149C">
            <w:pPr>
              <w:pBdr>
                <w:bottom w:val="single" w:sz="6" w:space="1" w:color="auto"/>
              </w:pBd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E40315" w:rsidRPr="007A5F02" w:rsidRDefault="004D0A36" w:rsidP="007A5F02">
            <w:pPr>
              <w:pBdr>
                <w:bottom w:val="single" w:sz="6" w:space="1" w:color="auto"/>
              </w:pBd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DA5D89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</w:t>
            </w:r>
            <w:r w:rsidR="0073149C" w:rsidRPr="007A5F02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نام و </w:t>
            </w:r>
            <w:r w:rsidR="00E40315" w:rsidRPr="007A5F02">
              <w:rPr>
                <w:rFonts w:cs="B Nazanin" w:hint="eastAsia"/>
                <w:b/>
                <w:bCs/>
                <w:noProof w:val="0"/>
                <w:sz w:val="22"/>
                <w:szCs w:val="22"/>
                <w:rtl/>
                <w:lang w:bidi="fa-IR"/>
              </w:rPr>
              <w:t>امضاء</w:t>
            </w:r>
            <w:r w:rsidR="00E40315" w:rsidRPr="007A5F02"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ر</w:t>
            </w:r>
            <w:r w:rsidR="00E40315" w:rsidRPr="007A5F02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یی</w:t>
            </w:r>
            <w:r w:rsidR="00E40315" w:rsidRPr="007A5F02">
              <w:rPr>
                <w:rFonts w:cs="B Nazanin" w:hint="eastAsia"/>
                <w:b/>
                <w:bCs/>
                <w:noProof w:val="0"/>
                <w:sz w:val="22"/>
                <w:szCs w:val="22"/>
                <w:rtl/>
                <w:lang w:bidi="fa-IR"/>
              </w:rPr>
              <w:t>س</w:t>
            </w:r>
            <w:r w:rsidR="00E40315" w:rsidRPr="007A5F02"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دانشکده:</w:t>
            </w:r>
          </w:p>
          <w:p w:rsidR="0073149C" w:rsidRPr="007A5F02" w:rsidRDefault="0073149C" w:rsidP="0073149C">
            <w:pPr>
              <w:rPr>
                <w:rFonts w:cs="B Nazanin"/>
                <w:b/>
                <w:bCs/>
                <w:noProof w:val="0"/>
                <w:sz w:val="26"/>
                <w:szCs w:val="26"/>
                <w:rtl/>
                <w:lang w:bidi="fa-IR"/>
              </w:rPr>
            </w:pPr>
            <w:r w:rsidRPr="007A5F02">
              <w:rPr>
                <w:rFonts w:cs="B Nazanin" w:hint="cs"/>
                <w:b/>
                <w:bCs/>
                <w:noProof w:val="0"/>
                <w:sz w:val="26"/>
                <w:szCs w:val="26"/>
                <w:rtl/>
                <w:lang w:bidi="fa-IR"/>
              </w:rPr>
              <w:t xml:space="preserve">رئیس محترم دانشکده </w:t>
            </w:r>
            <w:r w:rsidRPr="007A5F02">
              <w:rPr>
                <w:rFonts w:cs="B Nazanin"/>
                <w:b/>
                <w:bCs/>
                <w:noProof w:val="0"/>
                <w:sz w:val="26"/>
                <w:szCs w:val="26"/>
                <w:rtl/>
                <w:lang w:bidi="fa-IR"/>
              </w:rPr>
              <w:t xml:space="preserve"> ..............................</w:t>
            </w:r>
          </w:p>
          <w:p w:rsidR="004D0A36" w:rsidRDefault="004D0A36" w:rsidP="00362E8B">
            <w:pPr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</w:pPr>
            <w:r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پرونده بررس</w:t>
            </w:r>
            <w:r w:rsidRPr="00DA5D89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گرد</w:t>
            </w:r>
            <w:r w:rsidRPr="00DA5D89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DA5D89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د</w:t>
            </w:r>
            <w:r w:rsidR="00362E8B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و آقای/ خانم .......................................... به عنوان نماینده تحصیلات تکمیلی معرفی می</w:t>
            </w:r>
            <w:r w:rsidR="00362E8B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softHyphen/>
            </w:r>
            <w:r w:rsidR="00362E8B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گردد. </w:t>
            </w:r>
          </w:p>
          <w:p w:rsidR="004D0A36" w:rsidRPr="00DA5D89" w:rsidRDefault="00362E8B" w:rsidP="00362E8B">
            <w:pPr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در ضمن </w:t>
            </w:r>
            <w:r w:rsidR="004D0A36"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دفاع در تار</w:t>
            </w:r>
            <w:r w:rsidR="004D0A36" w:rsidRPr="00DA5D89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="004D0A36" w:rsidRPr="00DA5D89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خ</w:t>
            </w:r>
            <w:r w:rsidR="004D0A36"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.................................... بلامانع است. </w:t>
            </w:r>
            <w:r w:rsidR="0073149C" w:rsidRPr="00DA5D89">
              <w:rPr>
                <w:rFonts w:cs="B Nazanin"/>
                <w:noProof w:val="0"/>
                <w:sz w:val="24"/>
                <w:szCs w:val="24"/>
                <w:lang w:bidi="fa-IR"/>
              </w:rPr>
              <w:t></w:t>
            </w:r>
            <w:r w:rsidR="0073149C" w:rsidRPr="00DA5D89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            </w:t>
            </w:r>
            <w:r w:rsidR="004D0A36"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به علت ...................................................................... دفاع امکان</w:t>
            </w:r>
            <w:r w:rsidR="00EA047E"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softHyphen/>
            </w:r>
            <w:r w:rsidR="004D0A36"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پذ</w:t>
            </w:r>
            <w:r w:rsidR="004D0A36" w:rsidRPr="00DA5D89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="004D0A36" w:rsidRPr="00DA5D89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ر</w:t>
            </w:r>
            <w:r w:rsidR="004D0A36"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نم</w:t>
            </w:r>
            <w:r w:rsidR="004D0A36" w:rsidRPr="00DA5D89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="0073149C"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softHyphen/>
            </w:r>
            <w:r w:rsidR="004D0A36" w:rsidRPr="00DA5D89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باشد</w:t>
            </w:r>
            <w:r w:rsidR="004D0A36" w:rsidRPr="00DA5D89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. </w:t>
            </w:r>
            <w:r w:rsidR="004D0A36" w:rsidRPr="00DA5D89">
              <w:rPr>
                <w:rFonts w:cs="B Nazanin"/>
                <w:noProof w:val="0"/>
                <w:sz w:val="24"/>
                <w:szCs w:val="24"/>
                <w:lang w:bidi="fa-IR"/>
              </w:rPr>
              <w:t></w:t>
            </w:r>
          </w:p>
          <w:p w:rsidR="0073149C" w:rsidRPr="00DA5D89" w:rsidRDefault="0073149C" w:rsidP="004D0A36">
            <w:pPr>
              <w:pBdr>
                <w:bottom w:val="single" w:sz="6" w:space="1" w:color="auto"/>
              </w:pBd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4D0A36" w:rsidRPr="007A5F02" w:rsidRDefault="004D0A36" w:rsidP="00362E8B">
            <w:pPr>
              <w:pBdr>
                <w:bottom w:val="single" w:sz="6" w:space="1" w:color="auto"/>
              </w:pBd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DA5D89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</w:t>
            </w:r>
            <w:r w:rsidRPr="007A5F02">
              <w:rPr>
                <w:rFonts w:cs="B Nazanin" w:hint="eastAsia"/>
                <w:b/>
                <w:bCs/>
                <w:noProof w:val="0"/>
                <w:sz w:val="22"/>
                <w:szCs w:val="22"/>
                <w:rtl/>
                <w:lang w:bidi="fa-IR"/>
              </w:rPr>
              <w:t>نام</w:t>
            </w:r>
            <w:r w:rsidRPr="007A5F02"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و امضاء </w:t>
            </w:r>
            <w:r w:rsidR="00362E8B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مدیر</w:t>
            </w:r>
            <w:bookmarkStart w:id="0" w:name="_GoBack"/>
            <w:bookmarkEnd w:id="0"/>
            <w:r w:rsidRPr="007A5F02"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تحص</w:t>
            </w:r>
            <w:r w:rsidRPr="007A5F02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ی</w:t>
            </w:r>
            <w:r w:rsidRPr="007A5F02">
              <w:rPr>
                <w:rFonts w:cs="B Nazanin" w:hint="eastAsia"/>
                <w:b/>
                <w:bCs/>
                <w:noProof w:val="0"/>
                <w:sz w:val="22"/>
                <w:szCs w:val="22"/>
                <w:rtl/>
                <w:lang w:bidi="fa-IR"/>
              </w:rPr>
              <w:t>لات</w:t>
            </w:r>
            <w:r w:rsidRPr="007A5F02"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تکم</w:t>
            </w:r>
            <w:r w:rsidRPr="007A5F02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ی</w:t>
            </w:r>
            <w:r w:rsidRPr="007A5F02">
              <w:rPr>
                <w:rFonts w:cs="B Nazanin" w:hint="eastAsia"/>
                <w:b/>
                <w:bCs/>
                <w:noProof w:val="0"/>
                <w:sz w:val="22"/>
                <w:szCs w:val="22"/>
                <w:rtl/>
                <w:lang w:bidi="fa-IR"/>
              </w:rPr>
              <w:t>ل</w:t>
            </w:r>
            <w:r w:rsidRPr="007A5F02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ی</w:t>
            </w:r>
            <w:r w:rsidRPr="007A5F02"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  <w:t>:</w:t>
            </w:r>
          </w:p>
          <w:p w:rsidR="008D1228" w:rsidRPr="00DA5D89" w:rsidRDefault="008D1228" w:rsidP="0073149C">
            <w:pPr>
              <w:rPr>
                <w:rFonts w:cs="B Nazanin"/>
                <w:noProof w:val="0"/>
                <w:color w:val="FF0000"/>
                <w:sz w:val="24"/>
                <w:szCs w:val="24"/>
                <w:rtl/>
                <w:lang w:bidi="fa-IR"/>
              </w:rPr>
            </w:pPr>
            <w:r w:rsidRPr="00DA5D89">
              <w:rPr>
                <w:rFonts w:cs="B Nazanin" w:hint="cs"/>
                <w:noProof w:val="0"/>
                <w:color w:val="FF0000"/>
                <w:sz w:val="24"/>
                <w:szCs w:val="24"/>
                <w:rtl/>
                <w:lang w:bidi="fa-IR"/>
              </w:rPr>
              <w:t>نكته مهم:</w:t>
            </w:r>
          </w:p>
          <w:p w:rsidR="004D0A36" w:rsidRPr="00061ADA" w:rsidRDefault="004D0A36" w:rsidP="0073149C">
            <w:pPr>
              <w:rPr>
                <w:rFonts w:cs="B Nazanin"/>
                <w:b/>
                <w:bCs/>
                <w:noProof w:val="0"/>
                <w:szCs w:val="20"/>
                <w:rtl/>
                <w:lang w:bidi="fa-IR"/>
              </w:rPr>
            </w:pPr>
            <w:r w:rsidRPr="00061ADA">
              <w:rPr>
                <w:rFonts w:cs="B Nazanin"/>
                <w:b/>
                <w:bCs/>
                <w:noProof w:val="0"/>
                <w:szCs w:val="20"/>
                <w:rtl/>
                <w:lang w:bidi="fa-IR"/>
              </w:rPr>
              <w:t>ترک</w:t>
            </w:r>
            <w:r w:rsidRPr="00061ADA">
              <w:rPr>
                <w:rFonts w:cs="B Nazanin" w:hint="cs"/>
                <w:b/>
                <w:bCs/>
                <w:noProof w:val="0"/>
                <w:szCs w:val="20"/>
                <w:rtl/>
                <w:lang w:bidi="fa-IR"/>
              </w:rPr>
              <w:t>ی</w:t>
            </w:r>
            <w:r w:rsidRPr="00061ADA">
              <w:rPr>
                <w:rFonts w:cs="B Nazanin" w:hint="eastAsia"/>
                <w:b/>
                <w:bCs/>
                <w:noProof w:val="0"/>
                <w:szCs w:val="20"/>
                <w:rtl/>
                <w:lang w:bidi="fa-IR"/>
              </w:rPr>
              <w:t>ب</w:t>
            </w:r>
            <w:r w:rsidRPr="00061ADA">
              <w:rPr>
                <w:rFonts w:cs="B Nazanin"/>
                <w:b/>
                <w:bCs/>
                <w:noProof w:val="0"/>
                <w:szCs w:val="20"/>
                <w:rtl/>
                <w:lang w:bidi="fa-IR"/>
              </w:rPr>
              <w:t xml:space="preserve"> ه</w:t>
            </w:r>
            <w:r w:rsidRPr="00061ADA">
              <w:rPr>
                <w:rFonts w:cs="B Nazanin" w:hint="cs"/>
                <w:b/>
                <w:bCs/>
                <w:noProof w:val="0"/>
                <w:szCs w:val="20"/>
                <w:rtl/>
                <w:lang w:bidi="fa-IR"/>
              </w:rPr>
              <w:t>ی</w:t>
            </w:r>
            <w:r w:rsidRPr="00061ADA">
              <w:rPr>
                <w:rFonts w:cs="B Nazanin" w:hint="eastAsia"/>
                <w:b/>
                <w:bCs/>
                <w:noProof w:val="0"/>
                <w:szCs w:val="20"/>
                <w:rtl/>
                <w:lang w:bidi="fa-IR"/>
              </w:rPr>
              <w:t>ات</w:t>
            </w:r>
            <w:r w:rsidRPr="00061ADA">
              <w:rPr>
                <w:rFonts w:cs="B Nazanin"/>
                <w:b/>
                <w:bCs/>
                <w:noProof w:val="0"/>
                <w:szCs w:val="20"/>
                <w:rtl/>
                <w:lang w:bidi="fa-IR"/>
              </w:rPr>
              <w:t xml:space="preserve"> داوران به ا</w:t>
            </w:r>
            <w:r w:rsidRPr="00061ADA">
              <w:rPr>
                <w:rFonts w:cs="B Nazanin" w:hint="cs"/>
                <w:b/>
                <w:bCs/>
                <w:noProof w:val="0"/>
                <w:szCs w:val="20"/>
                <w:rtl/>
                <w:lang w:bidi="fa-IR"/>
              </w:rPr>
              <w:t>ی</w:t>
            </w:r>
            <w:r w:rsidRPr="00061ADA">
              <w:rPr>
                <w:rFonts w:cs="B Nazanin" w:hint="eastAsia"/>
                <w:b/>
                <w:bCs/>
                <w:noProof w:val="0"/>
                <w:szCs w:val="20"/>
                <w:rtl/>
                <w:lang w:bidi="fa-IR"/>
              </w:rPr>
              <w:t>ن</w:t>
            </w:r>
            <w:r w:rsidRPr="00061ADA">
              <w:rPr>
                <w:rFonts w:cs="B Nazanin"/>
                <w:b/>
                <w:bCs/>
                <w:noProof w:val="0"/>
                <w:szCs w:val="20"/>
                <w:rtl/>
                <w:lang w:bidi="fa-IR"/>
              </w:rPr>
              <w:t xml:space="preserve"> صورت است</w:t>
            </w:r>
            <w:r w:rsidR="0073149C" w:rsidRPr="00061ADA">
              <w:rPr>
                <w:rFonts w:cs="B Nazanin" w:hint="cs"/>
                <w:b/>
                <w:bCs/>
                <w:noProof w:val="0"/>
                <w:szCs w:val="20"/>
                <w:rtl/>
                <w:lang w:bidi="fa-IR"/>
              </w:rPr>
              <w:t>:</w:t>
            </w:r>
          </w:p>
          <w:p w:rsidR="004D0A36" w:rsidRPr="00061ADA" w:rsidRDefault="00061ADA" w:rsidP="00061ADA">
            <w:pPr>
              <w:ind w:left="425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1.</w:t>
            </w:r>
            <w:r w:rsidR="007A5F02" w:rsidRPr="00061ADA">
              <w:rPr>
                <w:rFonts w:ascii="B Nazanin" w:eastAsia="Calibri" w:hAnsi="Calibri" w:cs="B Nazanin"/>
                <w:b/>
                <w:bCs/>
                <w:szCs w:val="20"/>
                <w:rtl/>
              </w:rPr>
              <w:t xml:space="preserve">حضور </w:t>
            </w:r>
            <w:r w:rsidR="004D0A36" w:rsidRPr="00061ADA">
              <w:rPr>
                <w:rFonts w:ascii="B Nazanin" w:eastAsia="Calibri" w:hAnsi="Calibri" w:cs="B Nazanin"/>
                <w:b/>
                <w:bCs/>
                <w:szCs w:val="20"/>
                <w:rtl/>
              </w:rPr>
              <w:t xml:space="preserve">استاد / استادان راهنما </w:t>
            </w:r>
            <w:r w:rsidRPr="00061ADA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و مشاور</w:t>
            </w:r>
            <w:r w:rsidR="004D0A36" w:rsidRPr="00061ADA">
              <w:rPr>
                <w:rFonts w:ascii="B Nazanin" w:eastAsia="Calibri" w:hAnsi="Calibri" w:cs="B Nazanin"/>
                <w:b/>
                <w:bCs/>
                <w:szCs w:val="20"/>
                <w:rtl/>
              </w:rPr>
              <w:t xml:space="preserve"> در جلسه </w:t>
            </w:r>
            <w:r w:rsidRPr="00061ADA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 xml:space="preserve">دفاع </w:t>
            </w:r>
            <w:r w:rsidR="004D0A36" w:rsidRPr="00061ADA">
              <w:rPr>
                <w:rFonts w:ascii="B Nazanin" w:eastAsia="Calibri" w:hAnsi="Calibri" w:cs="B Nazanin"/>
                <w:b/>
                <w:bCs/>
                <w:szCs w:val="20"/>
                <w:rtl/>
              </w:rPr>
              <w:t>الزام</w:t>
            </w:r>
            <w:r w:rsidR="004D0A36" w:rsidRPr="00061ADA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ی</w:t>
            </w:r>
            <w:r w:rsidR="00EA047E" w:rsidRPr="00061ADA">
              <w:rPr>
                <w:rFonts w:ascii="B Nazanin" w:eastAsia="Calibri" w:hAnsi="Calibri" w:cs="B Nazanin"/>
                <w:b/>
                <w:bCs/>
                <w:szCs w:val="20"/>
                <w:rtl/>
              </w:rPr>
              <w:t xml:space="preserve"> است. </w:t>
            </w:r>
          </w:p>
          <w:p w:rsidR="00061ADA" w:rsidRPr="00061ADA" w:rsidRDefault="00061ADA" w:rsidP="00061ADA">
            <w:pPr>
              <w:ind w:left="425"/>
              <w:rPr>
                <w:rFonts w:cs="B Nazanin"/>
                <w:sz w:val="24"/>
                <w:szCs w:val="24"/>
              </w:rPr>
            </w:pPr>
            <w:r w:rsidRPr="00061ADA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2.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61ADA">
              <w:rPr>
                <w:rFonts w:cs="B Nazanin" w:hint="cs"/>
                <w:b/>
                <w:bCs/>
                <w:szCs w:val="20"/>
                <w:rtl/>
              </w:rPr>
              <w:t>در صورتی که استاد مشاور نتواند در جلسه دفاع حضور یابد، جلسه دفاع رسمیت خواهد داشت.</w:t>
            </w:r>
          </w:p>
          <w:p w:rsidR="003400AF" w:rsidRDefault="00061ADA" w:rsidP="00061ADA">
            <w:pPr>
              <w:ind w:left="425"/>
              <w:rPr>
                <w:rFonts w:ascii="B Nazanin" w:eastAsia="Calibri" w:hAnsi="Calibri" w:cs="B Nazanin"/>
                <w:b/>
                <w:bCs/>
                <w:szCs w:val="20"/>
                <w:rtl/>
              </w:rPr>
            </w:pP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 xml:space="preserve">3. </w:t>
            </w:r>
            <w:r w:rsidR="007A5F02" w:rsidRPr="00061ADA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هیات داوران، متشکل از سه عضو هیات علمی (علاوه بر استادان راهنما و مشاور) با حداقل مرتبه استادیاری هستند که یک عضو از داخل و دو عضو نیز از خارج گروه آموزشی انتخاب می شوند. یکی از داوران خارج می تواند از متخصصان حرفه ای انتخاب شود.</w:t>
            </w:r>
          </w:p>
          <w:p w:rsidR="00B45DA9" w:rsidRPr="00061ADA" w:rsidRDefault="00B45DA9" w:rsidP="00061ADA">
            <w:pPr>
              <w:ind w:left="425"/>
              <w:rPr>
                <w:rFonts w:cs="B Nazanin"/>
                <w:sz w:val="24"/>
                <w:szCs w:val="24"/>
              </w:rPr>
            </w:pP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4. حداقل یکی از داوران خارج از گروه آموزشی باید از موسسات خارج از دانشگاه و با مرتبه دانشیاری یا استادی باشد.</w:t>
            </w:r>
          </w:p>
        </w:tc>
      </w:tr>
    </w:tbl>
    <w:p w:rsidR="007B50AA" w:rsidRPr="00DA5D89" w:rsidRDefault="007B50AA" w:rsidP="00E248FB">
      <w:pPr>
        <w:rPr>
          <w:rFonts w:cs="B Nazanin"/>
          <w:noProof w:val="0"/>
          <w:sz w:val="2"/>
          <w:szCs w:val="2"/>
          <w:rtl/>
          <w:lang w:bidi="fa-IR"/>
        </w:rPr>
      </w:pPr>
    </w:p>
    <w:p w:rsidR="00800745" w:rsidRPr="00DA5D89" w:rsidRDefault="00800745" w:rsidP="0064703F">
      <w:pPr>
        <w:rPr>
          <w:rFonts w:cs="B Nazanin"/>
          <w:noProof w:val="0"/>
          <w:sz w:val="8"/>
          <w:szCs w:val="8"/>
          <w:rtl/>
          <w:lang w:bidi="fa-IR"/>
        </w:rPr>
      </w:pPr>
    </w:p>
    <w:sectPr w:rsidR="00800745" w:rsidRPr="00DA5D89" w:rsidSect="00E173CF">
      <w:pgSz w:w="11907" w:h="16840" w:code="9"/>
      <w:pgMar w:top="510" w:right="1259" w:bottom="38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11D0"/>
    <w:multiLevelType w:val="hybridMultilevel"/>
    <w:tmpl w:val="E7F89CBA"/>
    <w:lvl w:ilvl="0" w:tplc="37203E96">
      <w:start w:val="1"/>
      <w:numFmt w:val="decimal"/>
      <w:lvlText w:val="%1."/>
      <w:lvlJc w:val="left"/>
      <w:pPr>
        <w:ind w:left="785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8C76905"/>
    <w:multiLevelType w:val="hybridMultilevel"/>
    <w:tmpl w:val="E40C20E6"/>
    <w:lvl w:ilvl="0" w:tplc="CDB4028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ADB206E"/>
    <w:multiLevelType w:val="hybridMultilevel"/>
    <w:tmpl w:val="8D6279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68"/>
    <w:rsid w:val="0003674B"/>
    <w:rsid w:val="00061ADA"/>
    <w:rsid w:val="00092CCF"/>
    <w:rsid w:val="001149F9"/>
    <w:rsid w:val="00147DB5"/>
    <w:rsid w:val="00147DBF"/>
    <w:rsid w:val="001A2302"/>
    <w:rsid w:val="00205663"/>
    <w:rsid w:val="00207744"/>
    <w:rsid w:val="00211177"/>
    <w:rsid w:val="002172D6"/>
    <w:rsid w:val="00224C5F"/>
    <w:rsid w:val="00264DC0"/>
    <w:rsid w:val="00275FE1"/>
    <w:rsid w:val="00295507"/>
    <w:rsid w:val="002A4EDC"/>
    <w:rsid w:val="00307AF7"/>
    <w:rsid w:val="0031377B"/>
    <w:rsid w:val="003145FC"/>
    <w:rsid w:val="00320D59"/>
    <w:rsid w:val="003400AF"/>
    <w:rsid w:val="00342261"/>
    <w:rsid w:val="00350F7C"/>
    <w:rsid w:val="00362E8B"/>
    <w:rsid w:val="00382EDF"/>
    <w:rsid w:val="00392534"/>
    <w:rsid w:val="00397601"/>
    <w:rsid w:val="003A2574"/>
    <w:rsid w:val="003D61F4"/>
    <w:rsid w:val="00402B7E"/>
    <w:rsid w:val="00432F0C"/>
    <w:rsid w:val="0044217B"/>
    <w:rsid w:val="0045321E"/>
    <w:rsid w:val="00496762"/>
    <w:rsid w:val="004B2B3D"/>
    <w:rsid w:val="004D0A36"/>
    <w:rsid w:val="004D7518"/>
    <w:rsid w:val="00510688"/>
    <w:rsid w:val="00513A03"/>
    <w:rsid w:val="00527B81"/>
    <w:rsid w:val="00530D39"/>
    <w:rsid w:val="005348E1"/>
    <w:rsid w:val="00536280"/>
    <w:rsid w:val="00552FE1"/>
    <w:rsid w:val="0055755B"/>
    <w:rsid w:val="005670E3"/>
    <w:rsid w:val="005907FB"/>
    <w:rsid w:val="005958B0"/>
    <w:rsid w:val="005E670A"/>
    <w:rsid w:val="005F4B28"/>
    <w:rsid w:val="00627A9B"/>
    <w:rsid w:val="0064703F"/>
    <w:rsid w:val="00666504"/>
    <w:rsid w:val="006825F5"/>
    <w:rsid w:val="006944D1"/>
    <w:rsid w:val="006A2C53"/>
    <w:rsid w:val="006B17B5"/>
    <w:rsid w:val="006B3551"/>
    <w:rsid w:val="006B3ECB"/>
    <w:rsid w:val="006B6FB7"/>
    <w:rsid w:val="006D7CC7"/>
    <w:rsid w:val="006E0368"/>
    <w:rsid w:val="006E7AA5"/>
    <w:rsid w:val="0073149C"/>
    <w:rsid w:val="00740882"/>
    <w:rsid w:val="00750F07"/>
    <w:rsid w:val="007739CC"/>
    <w:rsid w:val="00795C53"/>
    <w:rsid w:val="007A5F02"/>
    <w:rsid w:val="007B50AA"/>
    <w:rsid w:val="007C79F1"/>
    <w:rsid w:val="007D58E4"/>
    <w:rsid w:val="007F449D"/>
    <w:rsid w:val="00800745"/>
    <w:rsid w:val="008059BB"/>
    <w:rsid w:val="00812C96"/>
    <w:rsid w:val="008139D1"/>
    <w:rsid w:val="0089350F"/>
    <w:rsid w:val="008A3EF7"/>
    <w:rsid w:val="008A50E0"/>
    <w:rsid w:val="008B4A80"/>
    <w:rsid w:val="008D1228"/>
    <w:rsid w:val="008D5C53"/>
    <w:rsid w:val="008E55A3"/>
    <w:rsid w:val="009243F1"/>
    <w:rsid w:val="00943395"/>
    <w:rsid w:val="009452FE"/>
    <w:rsid w:val="00953203"/>
    <w:rsid w:val="0096264B"/>
    <w:rsid w:val="00993F1F"/>
    <w:rsid w:val="009E60EC"/>
    <w:rsid w:val="009F68D0"/>
    <w:rsid w:val="00A77D6C"/>
    <w:rsid w:val="00B002DE"/>
    <w:rsid w:val="00B138BF"/>
    <w:rsid w:val="00B26A3E"/>
    <w:rsid w:val="00B36B88"/>
    <w:rsid w:val="00B45DA9"/>
    <w:rsid w:val="00B52920"/>
    <w:rsid w:val="00B75E29"/>
    <w:rsid w:val="00BD6FBC"/>
    <w:rsid w:val="00BF6DFF"/>
    <w:rsid w:val="00C07885"/>
    <w:rsid w:val="00C15E63"/>
    <w:rsid w:val="00C31306"/>
    <w:rsid w:val="00C367F7"/>
    <w:rsid w:val="00C72D48"/>
    <w:rsid w:val="00C73A71"/>
    <w:rsid w:val="00C86F08"/>
    <w:rsid w:val="00CA1875"/>
    <w:rsid w:val="00CC3CD8"/>
    <w:rsid w:val="00CD549C"/>
    <w:rsid w:val="00CF7BAF"/>
    <w:rsid w:val="00D25078"/>
    <w:rsid w:val="00D252E0"/>
    <w:rsid w:val="00D95247"/>
    <w:rsid w:val="00DA5D89"/>
    <w:rsid w:val="00DC46A0"/>
    <w:rsid w:val="00DD5720"/>
    <w:rsid w:val="00DF36A0"/>
    <w:rsid w:val="00DF6FDB"/>
    <w:rsid w:val="00E01BD1"/>
    <w:rsid w:val="00E1376B"/>
    <w:rsid w:val="00E173CF"/>
    <w:rsid w:val="00E20EB3"/>
    <w:rsid w:val="00E21168"/>
    <w:rsid w:val="00E248FB"/>
    <w:rsid w:val="00E40315"/>
    <w:rsid w:val="00E67CF2"/>
    <w:rsid w:val="00E9496E"/>
    <w:rsid w:val="00EA047E"/>
    <w:rsid w:val="00EA0B29"/>
    <w:rsid w:val="00EB143D"/>
    <w:rsid w:val="00EC675D"/>
    <w:rsid w:val="00ED3C74"/>
    <w:rsid w:val="00ED7AE2"/>
    <w:rsid w:val="00EE549E"/>
    <w:rsid w:val="00EF2CD6"/>
    <w:rsid w:val="00F13DC9"/>
    <w:rsid w:val="00F4609C"/>
    <w:rsid w:val="00F46A2F"/>
    <w:rsid w:val="00F539C4"/>
    <w:rsid w:val="00F576BE"/>
    <w:rsid w:val="00FA6990"/>
    <w:rsid w:val="00FE411E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4E2B8FA"/>
  <w14:defaultImageDpi w14:val="0"/>
  <w15:docId w15:val="{CB210B6E-4164-4310-9EF5-F5EBF438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368"/>
    <w:pPr>
      <w:bidi/>
    </w:pPr>
    <w:rPr>
      <w:rFonts w:cs="Nazanin"/>
      <w:noProof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D5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nhideWhenUsed/>
    <w:rsid w:val="00E137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B2B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2B3D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2B3D"/>
    <w:rPr>
      <w:rFonts w:cs="Nazanin"/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2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2B3D"/>
    <w:rPr>
      <w:rFonts w:cs="Nazanin"/>
      <w:b/>
      <w:bCs/>
      <w:noProof/>
    </w:rPr>
  </w:style>
  <w:style w:type="paragraph" w:styleId="ListParagraph">
    <w:name w:val="List Paragraph"/>
    <w:basedOn w:val="Normal"/>
    <w:uiPriority w:val="34"/>
    <w:qFormat/>
    <w:rsid w:val="004D0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شناسه:</vt:lpstr>
    </vt:vector>
  </TitlesOfParts>
  <Company>YazdUni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شناسه:</dc:title>
  <dc:creator>GraduateSchool</dc:creator>
  <cp:lastModifiedBy>saeedah moayedfar</cp:lastModifiedBy>
  <cp:revision>9</cp:revision>
  <cp:lastPrinted>2016-08-30T05:20:00Z</cp:lastPrinted>
  <dcterms:created xsi:type="dcterms:W3CDTF">2021-03-30T15:23:00Z</dcterms:created>
  <dcterms:modified xsi:type="dcterms:W3CDTF">2021-09-15T09:26:00Z</dcterms:modified>
</cp:coreProperties>
</file>